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D6" w:rsidRPr="00EF7C1E" w:rsidRDefault="00581460" w:rsidP="00F675D6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SPOR LİSELERİ</w:t>
      </w:r>
    </w:p>
    <w:p w:rsidR="00581460" w:rsidRPr="00EF7C1E" w:rsidRDefault="00581460" w:rsidP="005814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7C1E">
        <w:rPr>
          <w:rFonts w:ascii="Times New Roman" w:hAnsi="Times New Roman" w:cs="Times New Roman"/>
          <w:sz w:val="24"/>
          <w:szCs w:val="24"/>
        </w:rPr>
        <w:t>(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Sarıçam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F7C1E">
        <w:rPr>
          <w:rFonts w:ascii="Times New Roman" w:hAnsi="Times New Roman" w:cs="Times New Roman"/>
          <w:sz w:val="24"/>
          <w:szCs w:val="24"/>
        </w:rPr>
        <w:t xml:space="preserve"> Adana Sarıçam Spor Lisesi</w:t>
      </w:r>
    </w:p>
    <w:p w:rsidR="00581460" w:rsidRPr="00EF7C1E" w:rsidRDefault="00581460" w:rsidP="0058146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F7C1E">
        <w:rPr>
          <w:rFonts w:ascii="Times New Roman" w:hAnsi="Times New Roman" w:cs="Times New Roman"/>
          <w:sz w:val="24"/>
          <w:szCs w:val="24"/>
        </w:rPr>
        <w:t>(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Seyhan</w:t>
      </w:r>
      <w:r w:rsidRPr="00EF7C1E">
        <w:rPr>
          <w:rFonts w:ascii="Times New Roman" w:hAnsi="Times New Roman" w:cs="Times New Roman"/>
          <w:sz w:val="24"/>
          <w:szCs w:val="24"/>
        </w:rPr>
        <w:t>)Şehit Ahmet-</w:t>
      </w:r>
      <w:bookmarkStart w:id="0" w:name="_GoBack"/>
      <w:bookmarkEnd w:id="0"/>
      <w:r w:rsidR="00920715" w:rsidRPr="00EF7C1E">
        <w:rPr>
          <w:rFonts w:ascii="Times New Roman" w:hAnsi="Times New Roman" w:cs="Times New Roman"/>
          <w:sz w:val="24"/>
          <w:szCs w:val="24"/>
        </w:rPr>
        <w:t xml:space="preserve">Mehmet </w:t>
      </w:r>
      <w:r w:rsidR="00920715">
        <w:rPr>
          <w:rFonts w:ascii="Times New Roman" w:hAnsi="Times New Roman" w:cs="Times New Roman"/>
          <w:sz w:val="24"/>
          <w:szCs w:val="24"/>
        </w:rPr>
        <w:t>Oruç</w:t>
      </w:r>
      <w:r w:rsidR="00D9305D">
        <w:rPr>
          <w:rFonts w:ascii="Times New Roman" w:hAnsi="Times New Roman" w:cs="Times New Roman"/>
          <w:sz w:val="24"/>
          <w:szCs w:val="24"/>
        </w:rPr>
        <w:t xml:space="preserve"> </w:t>
      </w:r>
      <w:r w:rsidRPr="00EF7C1E">
        <w:rPr>
          <w:rFonts w:ascii="Times New Roman" w:hAnsi="Times New Roman" w:cs="Times New Roman"/>
          <w:sz w:val="24"/>
          <w:szCs w:val="24"/>
        </w:rPr>
        <w:t>Lisesi</w:t>
      </w:r>
    </w:p>
    <w:p w:rsidR="00F675D6" w:rsidRPr="00EF7C1E" w:rsidRDefault="00F675D6" w:rsidP="0058146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675D6" w:rsidRPr="00EF7C1E" w:rsidRDefault="00F675D6" w:rsidP="00581460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GÜZEL SANATLAR LİSESİ</w:t>
      </w:r>
    </w:p>
    <w:p w:rsidR="00F675D6" w:rsidRPr="00EF7C1E" w:rsidRDefault="00F675D6" w:rsidP="0058146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 xml:space="preserve">(Çukurova) 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Adana Çukurova Güzel Sanatlar Lisesi (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Müzik-Resim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74BB2" w:rsidRPr="00EF7C1E" w:rsidRDefault="00074BB2" w:rsidP="0058146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BB2" w:rsidRPr="00EF7C1E" w:rsidRDefault="00074BB2" w:rsidP="00D0684E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MESLEKİ VE TEKNİK EĞİTİM GENEL MÜDÜRLÜĞÜNE BAĞLI ANADOLU LİSELER</w:t>
      </w:r>
    </w:p>
    <w:p w:rsidR="00D0684E" w:rsidRPr="00EF7C1E" w:rsidRDefault="00D0684E" w:rsidP="00D0684E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74BB2" w:rsidRPr="00EF7C1E" w:rsidRDefault="00F30081" w:rsidP="00F30081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1.ATAKENT İMKB MESLEKİ VE TEKNİK</w:t>
      </w:r>
      <w:r w:rsidR="00BF54CE" w:rsidRPr="00EF7C1E">
        <w:rPr>
          <w:rFonts w:ascii="Times New Roman" w:hAnsi="Times New Roman" w:cs="Times New Roman"/>
          <w:color w:val="FF0000"/>
          <w:sz w:val="24"/>
          <w:szCs w:val="24"/>
        </w:rPr>
        <w:t xml:space="preserve"> ANADDOLU LİSES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İ</w:t>
      </w:r>
    </w:p>
    <w:p w:rsidR="00F30081" w:rsidRPr="00EF7C1E" w:rsidRDefault="00F30081" w:rsidP="00F300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Çocuk Gelişimi ve Eğitimi</w:t>
      </w:r>
      <w:r w:rsidR="00615BFB"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</w:t>
      </w:r>
    </w:p>
    <w:p w:rsidR="00F30081" w:rsidRPr="00EF7C1E" w:rsidRDefault="00F30081" w:rsidP="00F300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Grafik ve Fotoğraf</w:t>
      </w:r>
      <w:r w:rsidR="00615BFB"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</w:t>
      </w:r>
    </w:p>
    <w:p w:rsidR="00F30081" w:rsidRPr="00EF7C1E" w:rsidRDefault="00F30081" w:rsidP="00F300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Halkla İlişkiler</w:t>
      </w:r>
      <w:r w:rsidR="00615BFB"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</w:t>
      </w:r>
    </w:p>
    <w:p w:rsidR="00F30081" w:rsidRPr="00EF7C1E" w:rsidRDefault="00F30081" w:rsidP="00F30081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Yiyecek-İçecek Hizmetleri</w:t>
      </w:r>
      <w:r w:rsidR="00615BFB"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</w:t>
      </w:r>
    </w:p>
    <w:p w:rsidR="00157DB5" w:rsidRPr="00EF7C1E" w:rsidRDefault="00157DB5" w:rsidP="00157DB5">
      <w:pPr>
        <w:pStyle w:val="AralkYok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DB5" w:rsidRPr="00EF7C1E" w:rsidRDefault="00157DB5" w:rsidP="00157DB5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2.ATATÜRK MESLEKİ VE TEKNİK ANADOLU LİSESİ</w:t>
      </w:r>
    </w:p>
    <w:p w:rsidR="00157DB5" w:rsidRPr="00EF7C1E" w:rsidRDefault="00157DB5" w:rsidP="00157DB5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Hizmetleri </w:t>
      </w:r>
      <w:r w:rsidR="00881058"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Alanı(İngilizce-Rusça)</w:t>
      </w:r>
    </w:p>
    <w:p w:rsidR="001F41E7" w:rsidRPr="00EF7C1E" w:rsidRDefault="001F41E7" w:rsidP="001F41E7">
      <w:pPr>
        <w:pStyle w:val="AralkYok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DALLAR:</w:t>
      </w:r>
    </w:p>
    <w:p w:rsidR="001F41E7" w:rsidRPr="00EF7C1E" w:rsidRDefault="001F41E7" w:rsidP="001F41E7">
      <w:pPr>
        <w:pStyle w:val="AralkYok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.Ebe Yardımcılığı 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.Hemşire Yardımcılığı 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.Sağlık Bakım Teknisyenliği</w:t>
      </w:r>
    </w:p>
    <w:p w:rsidR="00615BFB" w:rsidRPr="00EF7C1E" w:rsidRDefault="00615BFB" w:rsidP="001F41E7">
      <w:pPr>
        <w:pStyle w:val="AralkYok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5D6" w:rsidRPr="00EF7C1E" w:rsidRDefault="00615BFB" w:rsidP="00581460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3.AZİZ SANCAR MESLEKİ VE TEKNİK ANADOLU LİSESİ</w:t>
      </w:r>
    </w:p>
    <w:p w:rsidR="0026132A" w:rsidRPr="00EF7C1E" w:rsidRDefault="0026132A" w:rsidP="00581460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</w:p>
    <w:p w:rsidR="0026132A" w:rsidRPr="00EF7C1E" w:rsidRDefault="0026132A" w:rsidP="0026132A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MOTORLU ARAÇLAR TEKNOLOJİSİ ALANI</w:t>
      </w:r>
    </w:p>
    <w:p w:rsidR="00615BFB" w:rsidRPr="00EF7C1E" w:rsidRDefault="0026132A" w:rsidP="0026132A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TESİSAT TEKNOLOJİSİ VE İKLİMLENDİRME ALANI</w:t>
      </w:r>
    </w:p>
    <w:p w:rsidR="0026132A" w:rsidRPr="00EF7C1E" w:rsidRDefault="0026132A" w:rsidP="0026132A">
      <w:pPr>
        <w:pStyle w:val="AralkYok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YENİLENEBİLİR ENERJİ TEKNOLOJİLERİ ALANI</w:t>
      </w:r>
    </w:p>
    <w:p w:rsidR="00057D40" w:rsidRPr="00EF7C1E" w:rsidRDefault="00057D40" w:rsidP="00057D40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2F6" w:rsidRPr="005D3C54" w:rsidRDefault="00057D40" w:rsidP="00057D40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4.BORSA İSTANBUL MESLEKİ VE TEKNİK ANADOLU LİSESİ</w:t>
      </w:r>
    </w:p>
    <w:p w:rsidR="005D3C54" w:rsidRDefault="006842F6" w:rsidP="006842F6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C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Meslek Program</w:t>
      </w:r>
    </w:p>
    <w:p w:rsidR="000A3233" w:rsidRPr="00EF7C1E" w:rsidRDefault="006842F6" w:rsidP="006842F6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7C1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842F6">
        <w:rPr>
          <w:rFonts w:ascii="Times New Roman" w:eastAsia="Times New Roman" w:hAnsi="Times New Roman" w:cs="Times New Roman"/>
          <w:sz w:val="24"/>
          <w:szCs w:val="24"/>
          <w:lang w:eastAsia="tr-TR"/>
        </w:rPr>
        <w:t>BİLİŞİM TEKNOLOJİLERİ ALANI</w:t>
      </w:r>
    </w:p>
    <w:p w:rsidR="00057D40" w:rsidRPr="00EF7C1E" w:rsidRDefault="000A3233" w:rsidP="006842F6">
      <w:pPr>
        <w:pStyle w:val="AralkYok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ELEKTRİK- ELEKTRONİK TEKNOLOJİSİ ALANI</w:t>
      </w:r>
    </w:p>
    <w:p w:rsidR="0074328A" w:rsidRPr="00EF7C1E" w:rsidRDefault="0074328A" w:rsidP="006842F6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Teknik Programı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BİLİŞİM TEKNOLOJİLERİ ALANI-</w:t>
      </w: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SINAVLI</w:t>
      </w:r>
    </w:p>
    <w:p w:rsidR="001B766A" w:rsidRPr="00EF7C1E" w:rsidRDefault="001B766A" w:rsidP="006842F6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1B766A" w:rsidRPr="00EF7C1E" w:rsidRDefault="001B766A" w:rsidP="006842F6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5.CUMHURİYET MESLEKİ VE TEKNİK ANADOLU LİSESİ</w:t>
      </w:r>
    </w:p>
    <w:p w:rsidR="001B766A" w:rsidRPr="00EF7C1E" w:rsidRDefault="001B766A" w:rsidP="001B766A">
      <w:pPr>
        <w:pStyle w:val="AralkYok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MUHASEBE VE FİNANSMAN ALANI</w:t>
      </w:r>
    </w:p>
    <w:p w:rsidR="001B766A" w:rsidRPr="00EF7C1E" w:rsidRDefault="001B766A" w:rsidP="001B766A">
      <w:pPr>
        <w:pStyle w:val="AralkYok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PAZARLAMA VE PERAKENDE ALANI</w:t>
      </w:r>
    </w:p>
    <w:p w:rsidR="00877178" w:rsidRPr="00EF7C1E" w:rsidRDefault="00877178" w:rsidP="00877178">
      <w:pPr>
        <w:pStyle w:val="AralkYok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877178" w:rsidRPr="00EF7C1E" w:rsidRDefault="00877178" w:rsidP="008771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6.GEVHER NESİBE MESLEKİ VE TEKNİK ANADOLU LİSESİ</w:t>
      </w:r>
    </w:p>
    <w:p w:rsidR="00877178" w:rsidRPr="00EF7C1E" w:rsidRDefault="00877178" w:rsidP="00877178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Sağlık Hizmetleri </w:t>
      </w:r>
      <w:r w:rsidR="007E4080"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Alanı(İngilizce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77178" w:rsidRPr="00EF7C1E" w:rsidRDefault="00877178" w:rsidP="00877178">
      <w:pPr>
        <w:pStyle w:val="AralkYok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DALLAR:</w:t>
      </w:r>
    </w:p>
    <w:p w:rsidR="00877178" w:rsidRPr="00EF7C1E" w:rsidRDefault="00877178" w:rsidP="00877178">
      <w:pPr>
        <w:pStyle w:val="AralkYok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.Ebe Yardımcılığı 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.Hemşire Yardımcılığı </w:t>
      </w:r>
      <w:r w:rsidRPr="00EF7C1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</w:rPr>
        <w:t>.Sağlık Bakım Teknisyenliği</w:t>
      </w:r>
    </w:p>
    <w:p w:rsidR="00877178" w:rsidRPr="00EF7C1E" w:rsidRDefault="00877178" w:rsidP="00877178">
      <w:pPr>
        <w:pStyle w:val="AralkYok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954" w:rsidRPr="00EF7C1E" w:rsidRDefault="00BF54CE" w:rsidP="0087717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</w:rPr>
        <w:t>7.KARŞIYAKA MESLEKİ VE TEKNİK ANADOLU LİSESİ</w:t>
      </w:r>
    </w:p>
    <w:p w:rsidR="001308D2" w:rsidRPr="00EF7C1E" w:rsidRDefault="001308D2" w:rsidP="00D97954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Meslek Programı</w:t>
      </w:r>
      <w:r w:rsidRPr="00EF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BİLİŞİM TEKNOLOJİLERİ ALANI- ELEKTRİK- ELEKTRONİK TEKNOLOJİSİ ALANI- KİMYA TEKNOLOJİSİ ALANI- MAKİNE TEKNOLOJİSİ ALANI- MAKİNE VE TASARIM TEKNOLOJİSİ ALANI- MATBAA TEKNOLOJİSİ ALANI- METAL TEKNOLOJİSİ ALANI- MOBİLYA VE İÇ </w:t>
      </w:r>
      <w:r w:rsidR="00D0684E" w:rsidRPr="00EF7C1E">
        <w:rPr>
          <w:rFonts w:ascii="Times New Roman" w:hAnsi="Times New Roman" w:cs="Times New Roman"/>
          <w:sz w:val="24"/>
          <w:szCs w:val="24"/>
          <w:shd w:val="clear" w:color="auto" w:fill="FFFFFF"/>
        </w:rPr>
        <w:t>MEKÂN</w:t>
      </w:r>
      <w:r w:rsidRPr="00EF7C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TASARIMI ALAN</w:t>
      </w:r>
    </w:p>
    <w:p w:rsidR="00877178" w:rsidRPr="00EF7C1E" w:rsidRDefault="000B27FF" w:rsidP="008771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3C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Teknik Programı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KİMYA TEKNOLOJİSİ ALANI</w:t>
      </w:r>
    </w:p>
    <w:p w:rsidR="00F00D26" w:rsidRPr="00EF7C1E" w:rsidRDefault="00F00D26" w:rsidP="00877178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8.KARŞIYAKA ORHAN ÇOBANOĞLU MESLEKİ VE TEKNİK ANADOLU LİSESİ</w:t>
      </w:r>
    </w:p>
    <w:p w:rsidR="000B0AE1" w:rsidRPr="00EF7C1E" w:rsidRDefault="00F00D26" w:rsidP="0087717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Meslek Programı</w:t>
      </w:r>
    </w:p>
    <w:p w:rsidR="000B0AE1" w:rsidRPr="00EF7C1E" w:rsidRDefault="00F00D26" w:rsidP="000B0AE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BİLİŞİM TEKNOLOJİLERİ ALANI-</w:t>
      </w:r>
    </w:p>
    <w:p w:rsidR="000B0AE1" w:rsidRPr="00EF7C1E" w:rsidRDefault="00F00D26" w:rsidP="00A41F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ÇOCUK GELİŞİMİ VE EĞİTİMİ ALANI </w:t>
      </w:r>
    </w:p>
    <w:p w:rsidR="00F00D26" w:rsidRPr="00EF7C1E" w:rsidRDefault="00F00D26" w:rsidP="00A41FD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YİYECEK İÇECEK HİZMETLERİ ALANI</w:t>
      </w:r>
    </w:p>
    <w:p w:rsidR="00F00D26" w:rsidRPr="00EF7C1E" w:rsidRDefault="00F00D26" w:rsidP="00F00D2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Teknik Programı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BİLİŞİM TEKNOLOJİLERİ ALANI</w:t>
      </w:r>
    </w:p>
    <w:p w:rsidR="00133493" w:rsidRPr="00EF7C1E" w:rsidRDefault="00133493" w:rsidP="00F00D26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9.KİREMİTHANE MESLEKİ VE TEKNİK ANADOLU LİSESİ</w:t>
      </w:r>
    </w:p>
    <w:p w:rsidR="00133493" w:rsidRPr="00EF7C1E" w:rsidRDefault="00133493" w:rsidP="00F00D2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D3C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Meslek Programı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BİLİŞİM TEKNOLOJİLERİ ALANI- ELEKTRİK- ELEKTRONİK TEKNOLOJİSİ ALANI- İNŞAAT TEKNOLOJİSİ ALANI- MAKİNE TEKNOLOJİSİ ALANI- MAKİNE VE TASARIM TEKNOLOJİSİ ALANI- METAL TEKNOLOJİSİ ALANI- MOBİLYA VE İÇ </w:t>
      </w:r>
      <w:proofErr w:type="gramStart"/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MEKAN</w:t>
      </w:r>
      <w:proofErr w:type="gramEnd"/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TASARIMI ALANI</w:t>
      </w:r>
    </w:p>
    <w:p w:rsidR="00133493" w:rsidRPr="00EF7C1E" w:rsidRDefault="00133493" w:rsidP="00133493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D3C5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Anadolu Teknik Programı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ELEKTRİK- ELEKTRONİK TEKNOLOJİSİ ALANI-</w:t>
      </w: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SINAVLI</w:t>
      </w:r>
    </w:p>
    <w:p w:rsidR="00133493" w:rsidRPr="00EF7C1E" w:rsidRDefault="00133493" w:rsidP="00133493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10.MOBİL A.Ş MESLEKİ VE TEKNİK ANADOLU LİSESİ</w:t>
      </w:r>
    </w:p>
    <w:p w:rsidR="00030512" w:rsidRPr="00EF7C1E" w:rsidRDefault="00030512" w:rsidP="00030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ADALET ALANI</w:t>
      </w:r>
    </w:p>
    <w:p w:rsidR="00030512" w:rsidRPr="00EF7C1E" w:rsidRDefault="00030512" w:rsidP="00030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BİLİŞİM TEKNOLOJİLERİ ALANI</w:t>
      </w:r>
    </w:p>
    <w:p w:rsidR="00030512" w:rsidRPr="00EF7C1E" w:rsidRDefault="00030512" w:rsidP="00030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BÜRO YÖNETİMİ ALANI</w:t>
      </w:r>
    </w:p>
    <w:p w:rsidR="00030512" w:rsidRPr="00EF7C1E" w:rsidRDefault="00030512" w:rsidP="00030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BÜRO YÖNETİMİ VE YÖNETİCİ ASİSTANLIĞI ALANI</w:t>
      </w:r>
    </w:p>
    <w:p w:rsidR="00030512" w:rsidRPr="00EF7C1E" w:rsidRDefault="00030512" w:rsidP="0003051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MUHASEBE VE FİNANSMAN ALANI</w:t>
      </w:r>
    </w:p>
    <w:p w:rsidR="002C3A8D" w:rsidRPr="00EF7C1E" w:rsidRDefault="002C3A8D" w:rsidP="002C3A8D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3A8D" w:rsidRPr="00EF7C1E" w:rsidRDefault="002C3A8D" w:rsidP="002C3A8D">
      <w:pPr>
        <w:pStyle w:val="ListeParagraf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SINAVLA ALAN MESLEKİ TEKNİK ANADOLU LİSELERİ</w:t>
      </w:r>
    </w:p>
    <w:p w:rsidR="00703211" w:rsidRPr="00EF7C1E" w:rsidRDefault="00703211" w:rsidP="002C3A8D">
      <w:pPr>
        <w:pStyle w:val="ListeParagraf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03211" w:rsidRPr="00EF7C1E" w:rsidRDefault="00B8294D" w:rsidP="002C3A8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</w:t>
      </w:r>
      <w:r w:rsidR="00703211"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EVLİYA ÇELEBİ MESLEKİ VE TEKNİK LİSESİ</w:t>
      </w: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</w:t>
      </w:r>
      <w:r w:rsidRPr="00EF7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Sarıçam)</w:t>
      </w:r>
    </w:p>
    <w:p w:rsidR="004D1B03" w:rsidRPr="00EF7C1E" w:rsidRDefault="004D1B03" w:rsidP="002C3A8D">
      <w:pPr>
        <w:pStyle w:val="ListeParagraf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4D1B03" w:rsidRPr="00EF7C1E" w:rsidRDefault="004D1B03" w:rsidP="004D1B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KONAKLAMA ve SEYAHAT HİZMETLERİ ALANI (</w:t>
      </w: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SINAVLI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</w:t>
      </w: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İNGİLİZCE-RUSÇA</w:t>
      </w:r>
    </w:p>
    <w:p w:rsidR="004D1B03" w:rsidRPr="00EF7C1E" w:rsidRDefault="004D1B03" w:rsidP="004D1B03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YİYECEK İÇECEK HİZMETLERİ ALANI (</w:t>
      </w: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SINAVLI</w:t>
      </w: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02FBE" w:rsidRPr="00EF7C1E" w:rsidRDefault="00302FBE" w:rsidP="00302FBE">
      <w:pPr>
        <w:pStyle w:val="ListeParagra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FBE" w:rsidRPr="00EF7C1E" w:rsidRDefault="00302FBE" w:rsidP="00302FBE">
      <w:pPr>
        <w:pStyle w:val="ListeParagraf"/>
        <w:rPr>
          <w:rFonts w:ascii="Times New Roman" w:hAnsi="Times New Roman" w:cs="Times New Roman"/>
          <w:color w:val="FF0000"/>
          <w:sz w:val="24"/>
          <w:szCs w:val="24"/>
        </w:rPr>
      </w:pPr>
      <w:r w:rsidRPr="00EF7C1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2.TÜRK TESKTİL VAKFI MESLEKİ VE TEKNİK LİSESİ</w:t>
      </w:r>
    </w:p>
    <w:p w:rsidR="00302FBE" w:rsidRPr="00EF7C1E" w:rsidRDefault="00302FBE" w:rsidP="00302FB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Anadolu Teknik Programı-</w:t>
      </w:r>
    </w:p>
    <w:p w:rsidR="00B8294D" w:rsidRPr="00EF7C1E" w:rsidRDefault="00302FBE" w:rsidP="00302FB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ENDÜSTRİYEL OTOMASYON TEKNOLOJİLERİ ALANI</w:t>
      </w:r>
    </w:p>
    <w:p w:rsidR="00302FBE" w:rsidRPr="00EF7C1E" w:rsidRDefault="00302FBE" w:rsidP="00302FBE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7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TEKSTİL TEKNOLOJİSİ ALANI</w:t>
      </w:r>
    </w:p>
    <w:sectPr w:rsidR="00302FBE" w:rsidRPr="00EF7C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11" w:rsidRDefault="007F4B11" w:rsidP="007E74C4">
      <w:pPr>
        <w:spacing w:after="0" w:line="240" w:lineRule="auto"/>
      </w:pPr>
      <w:r>
        <w:separator/>
      </w:r>
    </w:p>
  </w:endnote>
  <w:endnote w:type="continuationSeparator" w:id="0">
    <w:p w:rsidR="007F4B11" w:rsidRDefault="007F4B11" w:rsidP="007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831066"/>
      <w:docPartObj>
        <w:docPartGallery w:val="Page Numbers (Bottom of Page)"/>
        <w:docPartUnique/>
      </w:docPartObj>
    </w:sdtPr>
    <w:sdtEndPr/>
    <w:sdtContent>
      <w:p w:rsidR="007E74C4" w:rsidRDefault="007E74C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715">
          <w:rPr>
            <w:noProof/>
          </w:rPr>
          <w:t>2</w:t>
        </w:r>
        <w:r>
          <w:fldChar w:fldCharType="end"/>
        </w:r>
      </w:p>
    </w:sdtContent>
  </w:sdt>
  <w:p w:rsidR="007E74C4" w:rsidRDefault="007E74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11" w:rsidRDefault="007F4B11" w:rsidP="007E74C4">
      <w:pPr>
        <w:spacing w:after="0" w:line="240" w:lineRule="auto"/>
      </w:pPr>
      <w:r>
        <w:separator/>
      </w:r>
    </w:p>
  </w:footnote>
  <w:footnote w:type="continuationSeparator" w:id="0">
    <w:p w:rsidR="007F4B11" w:rsidRDefault="007F4B11" w:rsidP="007E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6D7D"/>
    <w:multiLevelType w:val="hybridMultilevel"/>
    <w:tmpl w:val="5C407F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2103"/>
    <w:multiLevelType w:val="hybridMultilevel"/>
    <w:tmpl w:val="A50090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02F3"/>
    <w:multiLevelType w:val="hybridMultilevel"/>
    <w:tmpl w:val="65E212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52D1"/>
    <w:multiLevelType w:val="hybridMultilevel"/>
    <w:tmpl w:val="C6402E9A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C297A84"/>
    <w:multiLevelType w:val="hybridMultilevel"/>
    <w:tmpl w:val="0CAEBD0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2D57A7"/>
    <w:multiLevelType w:val="hybridMultilevel"/>
    <w:tmpl w:val="C054E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A5"/>
    <w:rsid w:val="00014DA0"/>
    <w:rsid w:val="00030512"/>
    <w:rsid w:val="00057D40"/>
    <w:rsid w:val="00074BB2"/>
    <w:rsid w:val="000A3233"/>
    <w:rsid w:val="000B0AE1"/>
    <w:rsid w:val="000B27FF"/>
    <w:rsid w:val="001308D2"/>
    <w:rsid w:val="00133493"/>
    <w:rsid w:val="00154F77"/>
    <w:rsid w:val="00157DB5"/>
    <w:rsid w:val="001B766A"/>
    <w:rsid w:val="001F41E7"/>
    <w:rsid w:val="00247E22"/>
    <w:rsid w:val="0026132A"/>
    <w:rsid w:val="002C3A8D"/>
    <w:rsid w:val="00302FBE"/>
    <w:rsid w:val="004D1B03"/>
    <w:rsid w:val="005117A5"/>
    <w:rsid w:val="00544BCE"/>
    <w:rsid w:val="00581460"/>
    <w:rsid w:val="005D3C54"/>
    <w:rsid w:val="00615BFB"/>
    <w:rsid w:val="00670C8A"/>
    <w:rsid w:val="006842F6"/>
    <w:rsid w:val="00703211"/>
    <w:rsid w:val="0074328A"/>
    <w:rsid w:val="007E4080"/>
    <w:rsid w:val="007E74C4"/>
    <w:rsid w:val="007F4B11"/>
    <w:rsid w:val="00877178"/>
    <w:rsid w:val="00881058"/>
    <w:rsid w:val="008F4A04"/>
    <w:rsid w:val="00920715"/>
    <w:rsid w:val="00A41FD9"/>
    <w:rsid w:val="00B8294D"/>
    <w:rsid w:val="00BF54CE"/>
    <w:rsid w:val="00C94BCE"/>
    <w:rsid w:val="00D0684E"/>
    <w:rsid w:val="00D9305D"/>
    <w:rsid w:val="00D97954"/>
    <w:rsid w:val="00EF7C1E"/>
    <w:rsid w:val="00F00D26"/>
    <w:rsid w:val="00F30081"/>
    <w:rsid w:val="00F675D6"/>
    <w:rsid w:val="00FA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2DEC-2971-4790-9F20-A1F6B8B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146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B0AE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4C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4C4"/>
  </w:style>
  <w:style w:type="paragraph" w:styleId="AltBilgi">
    <w:name w:val="footer"/>
    <w:basedOn w:val="Normal"/>
    <w:link w:val="AltBilgiChar"/>
    <w:uiPriority w:val="99"/>
    <w:unhideWhenUsed/>
    <w:rsid w:val="007E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2021-02-24T11:37:00Z</cp:lastPrinted>
  <dcterms:created xsi:type="dcterms:W3CDTF">2021-02-24T10:07:00Z</dcterms:created>
  <dcterms:modified xsi:type="dcterms:W3CDTF">2021-02-24T11:39:00Z</dcterms:modified>
</cp:coreProperties>
</file>